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4D49" w14:textId="77777777" w:rsidR="00BE6B01" w:rsidRPr="00BA5E16" w:rsidRDefault="00BE6B01" w:rsidP="00BE6B01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YAŞLI BAKIM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2693"/>
        <w:gridCol w:w="5434"/>
      </w:tblGrid>
      <w:tr w:rsidR="00BE6B01" w:rsidRPr="00BA5E16" w14:paraId="7247E44A" w14:textId="77777777" w:rsidTr="00CE6A31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C1CA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214D0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52C68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823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2610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ve Görevli </w:t>
            </w:r>
            <w:r w:rsidRPr="00A43FB6">
              <w:rPr>
                <w:rFonts w:cstheme="minorHAnsi"/>
                <w:b/>
                <w:bCs/>
                <w:sz w:val="20"/>
                <w:szCs w:val="20"/>
              </w:rPr>
              <w:t>Öğretim Üyesi/Elemanı</w:t>
            </w:r>
          </w:p>
        </w:tc>
      </w:tr>
      <w:tr w:rsidR="00BE6B01" w:rsidRPr="00BA5E16" w14:paraId="10C73AD1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8BA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YB112</w:t>
            </w:r>
            <w:r w:rsidRPr="00A43FB6">
              <w:rPr>
                <w:rFonts w:cstheme="minorHAnsi"/>
                <w:sz w:val="20"/>
                <w:szCs w:val="20"/>
              </w:rPr>
              <w:t xml:space="preserve"> Yaşlıda Beslenme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C7F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7AD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549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867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Dr. Öğr. Üyesi Derya Şimşekli</w:t>
            </w:r>
          </w:p>
        </w:tc>
      </w:tr>
      <w:tr w:rsidR="00BE6B01" w:rsidRPr="00BA5E16" w14:paraId="5A9F7A68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DC5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YB114</w:t>
            </w:r>
            <w:r w:rsidRPr="00A43FB6">
              <w:rPr>
                <w:rFonts w:cstheme="minorHAnsi"/>
                <w:sz w:val="20"/>
                <w:szCs w:val="20"/>
              </w:rPr>
              <w:t xml:space="preserve"> Temel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Geriontoloji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11A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074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9D9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D28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Dr. Öğr. Üyesi Derya Şimşekli</w:t>
            </w:r>
          </w:p>
        </w:tc>
      </w:tr>
      <w:tr w:rsidR="00BE6B01" w:rsidRPr="00BA5E16" w14:paraId="40BBAA35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E6F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sz w:val="20"/>
                <w:szCs w:val="20"/>
              </w:rPr>
              <w:t>YB110</w:t>
            </w:r>
            <w:r w:rsidRPr="00A43FB6">
              <w:rPr>
                <w:rFonts w:cstheme="minorHAnsi"/>
                <w:bCs/>
                <w:sz w:val="20"/>
                <w:szCs w:val="20"/>
              </w:rPr>
              <w:t xml:space="preserve"> Mikrobiyoloji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C52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105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E61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69B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Sedat Kavak </w:t>
            </w:r>
          </w:p>
        </w:tc>
      </w:tr>
      <w:tr w:rsidR="00BE6B01" w:rsidRPr="00BA5E16" w14:paraId="615ECD87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B2F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YAB-102.2 </w:t>
            </w:r>
            <w:r w:rsidRPr="00A43FB6">
              <w:rPr>
                <w:rFonts w:cstheme="minorHAnsi"/>
                <w:sz w:val="20"/>
                <w:szCs w:val="20"/>
              </w:rPr>
              <w:t>Yabancı Dil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24D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0EC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C7B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024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BE6B01" w:rsidRPr="00BA5E16" w14:paraId="5E17FB50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5D4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YBS102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Sağlıklı Yaşam ve Beslenme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B11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5BB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682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F52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Dr. Öğr. Üyesi Derya Şimşekli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E6B01" w:rsidRPr="00BA5E16" w14:paraId="743CA79C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3B0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TRKÇ-102.2 </w:t>
            </w:r>
            <w:r w:rsidRPr="00A43FB6">
              <w:rPr>
                <w:rFonts w:cstheme="minorHAnsi"/>
                <w:sz w:val="20"/>
                <w:szCs w:val="20"/>
              </w:rPr>
              <w:t>Türk Dili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8CA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622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67E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E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BE6B01" w:rsidRPr="00BA5E16" w14:paraId="33E91199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098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YB102 </w:t>
            </w:r>
            <w:r w:rsidRPr="00A43FB6">
              <w:rPr>
                <w:rFonts w:cstheme="minorHAnsi"/>
                <w:sz w:val="20"/>
                <w:szCs w:val="20"/>
              </w:rPr>
              <w:t>Farmakoloji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A0E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E9B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788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83A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Yahya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Altınkaynak</w:t>
            </w:r>
            <w:proofErr w:type="spellEnd"/>
          </w:p>
        </w:tc>
      </w:tr>
      <w:tr w:rsidR="00BE6B01" w:rsidRPr="00BA5E16" w14:paraId="7AE1BF6B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CF9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ATA-102.2 </w:t>
            </w:r>
            <w:r w:rsidRPr="00A43FB6">
              <w:rPr>
                <w:rFonts w:cstheme="minorHAnsi"/>
                <w:sz w:val="20"/>
                <w:szCs w:val="20"/>
              </w:rPr>
              <w:t>Atatürk İlke ve İnkılap Tarihi II</w:t>
            </w:r>
            <w:r w:rsidRPr="00A43FB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D63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9E5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23D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C60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BE6B01" w:rsidRPr="00BA5E16" w14:paraId="05C8C17D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630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YB104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 Yönetimi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543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5C7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F48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22C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BE6B01" w:rsidRPr="00BA5E16" w14:paraId="4FEAC6F8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12D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YB108</w:t>
            </w:r>
            <w:r w:rsidRPr="00A43FB6">
              <w:rPr>
                <w:rFonts w:cstheme="minorHAnsi"/>
                <w:sz w:val="20"/>
                <w:szCs w:val="20"/>
              </w:rPr>
              <w:t xml:space="preserve"> Hijyen ve Sanitasyon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7A1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2BD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90B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28D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Gül Kıran </w:t>
            </w:r>
          </w:p>
        </w:tc>
      </w:tr>
      <w:tr w:rsidR="00BE6B01" w:rsidRPr="00BA5E16" w14:paraId="668B1BB9" w14:textId="77777777" w:rsidTr="00CE6A31">
        <w:trPr>
          <w:trHeight w:val="5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992" w14:textId="77777777" w:rsidR="00BE6B01" w:rsidRPr="00A43FB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YB106</w:t>
            </w:r>
            <w:r w:rsidRPr="00A43FB6">
              <w:rPr>
                <w:rFonts w:cstheme="minorHAnsi"/>
                <w:sz w:val="20"/>
                <w:szCs w:val="20"/>
              </w:rPr>
              <w:t xml:space="preserve"> Tıbbi Terminoloji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24E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55F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1F4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B74" w14:textId="77777777" w:rsidR="00BE6B01" w:rsidRPr="00A43FB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Sedat Kavak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01B36858" w14:textId="77777777" w:rsidR="00BE6B01" w:rsidRDefault="00BE6B01" w:rsidP="00BE6B01">
      <w:pPr>
        <w:spacing w:line="0" w:lineRule="atLeast"/>
        <w:rPr>
          <w:rFonts w:eastAsia="Times New Roman" w:cstheme="minorHAnsi"/>
          <w:b/>
        </w:rPr>
      </w:pPr>
    </w:p>
    <w:p w14:paraId="5AB6AD2B" w14:textId="77777777" w:rsidR="00BE6B01" w:rsidRDefault="00BE6B01" w:rsidP="00BE6B01">
      <w:pPr>
        <w:spacing w:line="0" w:lineRule="atLeast"/>
        <w:rPr>
          <w:rFonts w:eastAsia="Times New Roman" w:cstheme="minorHAnsi"/>
          <w:b/>
        </w:rPr>
      </w:pPr>
    </w:p>
    <w:p w14:paraId="2D1E231D" w14:textId="261E46B8" w:rsidR="00BE6B01" w:rsidRDefault="00BE6B01" w:rsidP="00BE6B01">
      <w:pPr>
        <w:spacing w:line="0" w:lineRule="atLeast"/>
        <w:rPr>
          <w:rFonts w:eastAsia="Times New Roman" w:cstheme="minorHAnsi"/>
          <w:b/>
        </w:rPr>
      </w:pPr>
    </w:p>
    <w:p w14:paraId="728BDAD4" w14:textId="77777777" w:rsidR="00BE6B01" w:rsidRDefault="00BE6B01" w:rsidP="00BE6B01">
      <w:pPr>
        <w:spacing w:line="0" w:lineRule="atLeast"/>
        <w:rPr>
          <w:rFonts w:eastAsia="Times New Roman" w:cstheme="minorHAnsi"/>
          <w:b/>
        </w:rPr>
      </w:pPr>
    </w:p>
    <w:p w14:paraId="7835EDDE" w14:textId="77777777" w:rsidR="00BE6B01" w:rsidRPr="00BA5E16" w:rsidRDefault="00BE6B01" w:rsidP="00BE6B01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YAŞLI BAKIM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2410"/>
        <w:gridCol w:w="5670"/>
      </w:tblGrid>
      <w:tr w:rsidR="00BE6B01" w:rsidRPr="00BA5E16" w14:paraId="5BB66A7F" w14:textId="77777777" w:rsidTr="00CE6A31">
        <w:trPr>
          <w:trHeight w:val="6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1CA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7AD6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65661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3FF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D1BF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BE6B01" w:rsidRPr="00BA5E16" w14:paraId="3288C19D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960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YB214 Bulaşıcı Hastalıklar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62D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64B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C8B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D69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</w:t>
            </w:r>
            <w:r w:rsidRPr="00BA5E16">
              <w:rPr>
                <w:rFonts w:cstheme="minorHAnsi"/>
                <w:sz w:val="20"/>
                <w:szCs w:val="20"/>
              </w:rPr>
              <w:t xml:space="preserve"> Derya Şimşekli </w:t>
            </w:r>
          </w:p>
        </w:tc>
      </w:tr>
      <w:tr w:rsidR="00BE6B01" w:rsidRPr="00BA5E16" w14:paraId="01835250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DEA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YB204 Sosyal Rehabilitasyon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797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709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5C9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0FA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BE6B01" w:rsidRPr="00BA5E16" w14:paraId="1C2A0838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239" w14:textId="77777777" w:rsidR="00BE6B01" w:rsidRPr="00AE2D9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YB206 Fiziksel Rehabilitasyon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029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6DE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5FA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B8E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BE6B01" w:rsidRPr="00BA5E16" w14:paraId="2154C158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9D3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YBS202 </w:t>
            </w:r>
            <w:proofErr w:type="gramStart"/>
            <w:r w:rsidRPr="00BA5E16">
              <w:rPr>
                <w:rFonts w:cstheme="minorHAnsi"/>
                <w:b/>
                <w:bCs/>
                <w:sz w:val="20"/>
                <w:szCs w:val="20"/>
              </w:rPr>
              <w:t>Toplumsal  Cinsiyet</w:t>
            </w:r>
            <w:proofErr w:type="gramEnd"/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 ve Mobbing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016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AD2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110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430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Dr. Öğr. Üyesi Ahmet KAYA</w:t>
            </w:r>
          </w:p>
        </w:tc>
      </w:tr>
      <w:tr w:rsidR="00BE6B01" w:rsidRPr="00BA5E16" w14:paraId="2C545974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085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YBS206 Drama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6F6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47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E07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Drama Sınıfı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123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BE6B01" w:rsidRPr="00BA5E16" w14:paraId="2092AB04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389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sz w:val="20"/>
                <w:szCs w:val="20"/>
              </w:rPr>
              <w:t>YB210</w:t>
            </w:r>
            <w:r w:rsidRPr="00BA5E16">
              <w:rPr>
                <w:rFonts w:cstheme="minorHAnsi"/>
                <w:sz w:val="20"/>
                <w:szCs w:val="20"/>
              </w:rPr>
              <w:t xml:space="preserve"> Yaşlı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Bakımı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İlke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ve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Uygulamaları-II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1AE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1EA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8D0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8AD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M. Sadık Öztanrıkulu</w:t>
            </w:r>
          </w:p>
        </w:tc>
      </w:tr>
      <w:tr w:rsidR="00BE6B01" w:rsidRPr="00BA5E16" w14:paraId="7A8C4FDD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DF2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YB212 Sağlık Sosyoloji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06B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B1B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34E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F87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BE6B01" w:rsidRPr="00BA5E16" w14:paraId="039A145D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89C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YB208 Yara Bakımı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519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D45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17B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C56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BE6B01" w:rsidRPr="00BA5E16" w14:paraId="340E4191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473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YBS204 Sosyal Sorumluluk Projeleri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040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3D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B99" w14:textId="77777777" w:rsidR="00BE6B01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256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Tevfik Fikret Karahan</w:t>
            </w:r>
          </w:p>
        </w:tc>
      </w:tr>
      <w:tr w:rsidR="00BE6B01" w:rsidRPr="00BA5E16" w14:paraId="07E5E095" w14:textId="77777777" w:rsidTr="00CE6A31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920" w14:textId="77777777" w:rsidR="00BE6B01" w:rsidRPr="00BA5E16" w:rsidRDefault="00BE6B01" w:rsidP="00CE6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YB202 Evde Yaşlı Bakımı Hizmetleri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51B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DC4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C8B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E01" w14:textId="77777777" w:rsidR="00BE6B01" w:rsidRPr="00BA5E16" w:rsidRDefault="00BE6B01" w:rsidP="00CE6A31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Gülistan Uymaz Aras </w:t>
            </w:r>
          </w:p>
        </w:tc>
      </w:tr>
    </w:tbl>
    <w:p w14:paraId="18E55D0B" w14:textId="77777777" w:rsidR="00BE6B01" w:rsidRDefault="00BE6B01" w:rsidP="00BE6B01">
      <w:pPr>
        <w:rPr>
          <w:rFonts w:cstheme="minorHAnsi"/>
        </w:rPr>
      </w:pPr>
    </w:p>
    <w:p w14:paraId="3C03273F" w14:textId="77777777" w:rsidR="006353F2" w:rsidRPr="00BE6B01" w:rsidRDefault="006353F2" w:rsidP="00BE6B01"/>
    <w:sectPr w:rsidR="006353F2" w:rsidRPr="00BE6B01" w:rsidSect="00954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67"/>
    <w:rsid w:val="00044E67"/>
    <w:rsid w:val="006353F2"/>
    <w:rsid w:val="00954ECC"/>
    <w:rsid w:val="00BE6B01"/>
    <w:rsid w:val="00F179E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84"/>
  <w15:chartTrackingRefBased/>
  <w15:docId w15:val="{6F85BFCA-7111-48B8-A555-EBB3515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2025-05-09T12:14:00Z</dcterms:created>
  <dcterms:modified xsi:type="dcterms:W3CDTF">2025-05-30T11:47:00Z</dcterms:modified>
</cp:coreProperties>
</file>